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B0B1BB" w14:textId="6D249021" w:rsidR="00F0231F" w:rsidRDefault="00293E92" w:rsidP="00F0231F">
      <w:pPr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附件</w:t>
      </w:r>
      <w:r w:rsidR="00472808">
        <w:rPr>
          <w:rFonts w:ascii="宋体" w:eastAsia="宋体" w:hAnsi="宋体" w:hint="eastAsia"/>
          <w:b/>
          <w:sz w:val="32"/>
          <w:szCs w:val="32"/>
        </w:rPr>
        <w:t>1</w:t>
      </w:r>
    </w:p>
    <w:p w14:paraId="75E86118" w14:textId="77777777" w:rsidR="009A481D" w:rsidRPr="00671F1A" w:rsidRDefault="009A481D" w:rsidP="00F0231F">
      <w:pPr>
        <w:jc w:val="left"/>
        <w:rPr>
          <w:rFonts w:ascii="宋体" w:eastAsia="宋体" w:hAnsi="宋体"/>
          <w:b/>
          <w:sz w:val="32"/>
          <w:szCs w:val="32"/>
        </w:rPr>
      </w:pPr>
    </w:p>
    <w:p w14:paraId="674176BF" w14:textId="77777777" w:rsidR="00556BB7" w:rsidRDefault="00556BB7" w:rsidP="003F53B1">
      <w:pPr>
        <w:ind w:firstLine="645"/>
        <w:jc w:val="left"/>
        <w:rPr>
          <w:rFonts w:ascii="仿宋_GB2312" w:eastAsia="仿宋_GB2312" w:hAnsi="仿宋"/>
          <w:sz w:val="32"/>
          <w:szCs w:val="32"/>
        </w:rPr>
      </w:pPr>
    </w:p>
    <w:p w14:paraId="0D376896" w14:textId="44DD5915" w:rsidR="002C5AC0" w:rsidRPr="002C5AC0" w:rsidRDefault="002C5AC0" w:rsidP="002C5AC0">
      <w:pPr>
        <w:jc w:val="center"/>
        <w:rPr>
          <w:rFonts w:ascii="宋体" w:eastAsia="宋体" w:hAnsi="宋体"/>
          <w:b/>
          <w:sz w:val="44"/>
          <w:szCs w:val="44"/>
        </w:rPr>
      </w:pPr>
      <w:r w:rsidRPr="002C5AC0">
        <w:rPr>
          <w:rFonts w:ascii="宋体" w:eastAsia="宋体" w:hAnsi="宋体" w:hint="eastAsia"/>
          <w:b/>
          <w:sz w:val="44"/>
          <w:szCs w:val="44"/>
        </w:rPr>
        <w:t>委</w:t>
      </w:r>
      <w:r>
        <w:rPr>
          <w:rFonts w:ascii="宋体" w:eastAsia="宋体" w:hAnsi="宋体" w:hint="eastAsia"/>
          <w:b/>
          <w:sz w:val="44"/>
          <w:szCs w:val="44"/>
        </w:rPr>
        <w:t xml:space="preserve"> </w:t>
      </w:r>
      <w:r w:rsidRPr="002C5AC0">
        <w:rPr>
          <w:rFonts w:ascii="宋体" w:eastAsia="宋体" w:hAnsi="宋体" w:hint="eastAsia"/>
          <w:b/>
          <w:sz w:val="44"/>
          <w:szCs w:val="44"/>
        </w:rPr>
        <w:t>托</w:t>
      </w:r>
      <w:r>
        <w:rPr>
          <w:rFonts w:ascii="宋体" w:eastAsia="宋体" w:hAnsi="宋体" w:hint="eastAsia"/>
          <w:b/>
          <w:sz w:val="44"/>
          <w:szCs w:val="44"/>
        </w:rPr>
        <w:t xml:space="preserve"> </w:t>
      </w:r>
      <w:r w:rsidR="00472808">
        <w:rPr>
          <w:rFonts w:ascii="宋体" w:eastAsia="宋体" w:hAnsi="宋体" w:hint="eastAsia"/>
          <w:b/>
          <w:sz w:val="44"/>
          <w:szCs w:val="44"/>
        </w:rPr>
        <w:t>书</w:t>
      </w:r>
    </w:p>
    <w:p w14:paraId="2CE18C98" w14:textId="77777777" w:rsidR="002C5AC0" w:rsidRDefault="002C5AC0" w:rsidP="002C5AC0">
      <w:pPr>
        <w:jc w:val="left"/>
        <w:rPr>
          <w:rFonts w:ascii="仿宋_GB2312" w:eastAsia="仿宋_GB2312" w:hAnsi="仿宋"/>
          <w:sz w:val="32"/>
          <w:szCs w:val="32"/>
        </w:rPr>
      </w:pPr>
    </w:p>
    <w:p w14:paraId="50CCEBFD" w14:textId="77777777" w:rsidR="00F0231F" w:rsidRPr="009A481D" w:rsidRDefault="00F0231F" w:rsidP="00F0231F">
      <w:pPr>
        <w:jc w:val="left"/>
        <w:rPr>
          <w:rFonts w:ascii="仿宋" w:eastAsia="仿宋" w:hAnsi="仿宋"/>
          <w:sz w:val="32"/>
          <w:szCs w:val="32"/>
        </w:rPr>
      </w:pPr>
      <w:r w:rsidRPr="009A481D">
        <w:rPr>
          <w:rFonts w:ascii="仿宋" w:eastAsia="仿宋" w:hAnsi="仿宋" w:hint="eastAsia"/>
          <w:sz w:val="32"/>
          <w:szCs w:val="32"/>
        </w:rPr>
        <w:t>山东省不动产登记代理与土地估价行业协会：</w:t>
      </w:r>
    </w:p>
    <w:p w14:paraId="60862931" w14:textId="1EA55A7A" w:rsidR="00F0231F" w:rsidRPr="009A481D" w:rsidRDefault="00F0231F" w:rsidP="00F0231F">
      <w:pPr>
        <w:ind w:firstLine="645"/>
        <w:rPr>
          <w:rFonts w:ascii="仿宋" w:eastAsia="仿宋" w:hAnsi="仿宋"/>
          <w:sz w:val="32"/>
          <w:szCs w:val="32"/>
        </w:rPr>
      </w:pPr>
      <w:r w:rsidRPr="009A481D">
        <w:rPr>
          <w:rFonts w:ascii="仿宋" w:eastAsia="仿宋" w:hAnsi="仿宋" w:hint="eastAsia"/>
          <w:sz w:val="32"/>
          <w:szCs w:val="32"/>
        </w:rPr>
        <w:t>现委托</w:t>
      </w:r>
      <w:r w:rsidRPr="009A481D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9A481D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9A481D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9A481D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9A481D">
        <w:rPr>
          <w:rFonts w:ascii="仿宋" w:eastAsia="仿宋" w:hAnsi="仿宋" w:hint="eastAsia"/>
          <w:sz w:val="32"/>
          <w:szCs w:val="32"/>
        </w:rPr>
        <w:t>，身份证号：</w:t>
      </w:r>
      <w:r w:rsidRPr="009A481D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</w:t>
      </w:r>
      <w:r w:rsidRPr="009A481D">
        <w:rPr>
          <w:rFonts w:ascii="仿宋" w:eastAsia="仿宋" w:hAnsi="仿宋" w:hint="eastAsia"/>
          <w:sz w:val="32"/>
          <w:szCs w:val="32"/>
        </w:rPr>
        <w:t>，领取《土地估价机构会员登记与资信等级证书》，望予办理。</w:t>
      </w:r>
    </w:p>
    <w:p w14:paraId="15E7264D" w14:textId="488CB151" w:rsidR="00F0231F" w:rsidRDefault="00F0231F" w:rsidP="00F0231F">
      <w:pPr>
        <w:jc w:val="left"/>
        <w:rPr>
          <w:rFonts w:ascii="仿宋" w:eastAsia="仿宋" w:hAnsi="仿宋"/>
          <w:sz w:val="32"/>
          <w:szCs w:val="32"/>
        </w:rPr>
      </w:pPr>
    </w:p>
    <w:p w14:paraId="587B56B4" w14:textId="77777777" w:rsidR="00E66FD7" w:rsidRPr="00E66FD7" w:rsidRDefault="00E66FD7" w:rsidP="00F0231F">
      <w:pPr>
        <w:jc w:val="left"/>
        <w:rPr>
          <w:rFonts w:ascii="仿宋" w:eastAsia="仿宋" w:hAnsi="仿宋"/>
          <w:sz w:val="32"/>
          <w:szCs w:val="32"/>
        </w:rPr>
      </w:pPr>
    </w:p>
    <w:p w14:paraId="5FB52838" w14:textId="77777777" w:rsidR="00F0231F" w:rsidRPr="009A481D" w:rsidRDefault="00F0231F" w:rsidP="00F0231F">
      <w:pPr>
        <w:jc w:val="left"/>
        <w:rPr>
          <w:rFonts w:ascii="仿宋" w:eastAsia="仿宋" w:hAnsi="仿宋"/>
          <w:sz w:val="32"/>
          <w:szCs w:val="32"/>
        </w:rPr>
      </w:pPr>
    </w:p>
    <w:p w14:paraId="43D4DACA" w14:textId="77777777" w:rsidR="00F0231F" w:rsidRPr="009A481D" w:rsidRDefault="00F0231F" w:rsidP="00F0231F">
      <w:pPr>
        <w:ind w:firstLine="645"/>
        <w:jc w:val="left"/>
        <w:rPr>
          <w:rFonts w:ascii="仿宋" w:eastAsia="仿宋" w:hAnsi="仿宋"/>
          <w:sz w:val="32"/>
          <w:szCs w:val="32"/>
        </w:rPr>
      </w:pPr>
      <w:r w:rsidRPr="009A481D">
        <w:rPr>
          <w:rFonts w:ascii="仿宋" w:eastAsia="仿宋" w:hAnsi="仿宋" w:hint="eastAsia"/>
          <w:sz w:val="32"/>
          <w:szCs w:val="32"/>
        </w:rPr>
        <w:t xml:space="preserve">                             单位公章</w:t>
      </w:r>
    </w:p>
    <w:p w14:paraId="57DA472E" w14:textId="77777777" w:rsidR="00F0231F" w:rsidRPr="009A481D" w:rsidRDefault="00F0231F" w:rsidP="00F0231F">
      <w:pPr>
        <w:ind w:firstLine="645"/>
        <w:jc w:val="left"/>
        <w:rPr>
          <w:rFonts w:ascii="仿宋" w:eastAsia="仿宋" w:hAnsi="仿宋"/>
          <w:sz w:val="32"/>
          <w:szCs w:val="32"/>
        </w:rPr>
      </w:pPr>
      <w:r w:rsidRPr="009A481D">
        <w:rPr>
          <w:rFonts w:ascii="仿宋" w:eastAsia="仿宋" w:hAnsi="仿宋" w:hint="eastAsia"/>
          <w:sz w:val="32"/>
          <w:szCs w:val="32"/>
        </w:rPr>
        <w:t xml:space="preserve">                            年   月   日</w:t>
      </w:r>
    </w:p>
    <w:p w14:paraId="33797A86" w14:textId="77777777" w:rsidR="002C5AC0" w:rsidRPr="00554FEB" w:rsidRDefault="002C5AC0" w:rsidP="002C5AC0">
      <w:pPr>
        <w:ind w:firstLine="645"/>
        <w:jc w:val="left"/>
        <w:rPr>
          <w:rFonts w:ascii="仿宋_GB2312" w:eastAsia="仿宋_GB2312" w:hAnsi="仿宋"/>
          <w:sz w:val="32"/>
          <w:szCs w:val="32"/>
        </w:rPr>
      </w:pPr>
    </w:p>
    <w:sectPr w:rsidR="002C5AC0" w:rsidRPr="00554FEB" w:rsidSect="00556BB7">
      <w:pgSz w:w="11906" w:h="16838"/>
      <w:pgMar w:top="1701" w:right="1588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96F13" w14:textId="77777777" w:rsidR="008A3756" w:rsidRDefault="008A3756" w:rsidP="00AD012F">
      <w:r>
        <w:separator/>
      </w:r>
    </w:p>
  </w:endnote>
  <w:endnote w:type="continuationSeparator" w:id="0">
    <w:p w14:paraId="6EDA21E6" w14:textId="77777777" w:rsidR="008A3756" w:rsidRDefault="008A3756" w:rsidP="00AD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2B6824" w14:textId="77777777" w:rsidR="008A3756" w:rsidRDefault="008A3756" w:rsidP="00AD012F">
      <w:r>
        <w:separator/>
      </w:r>
    </w:p>
  </w:footnote>
  <w:footnote w:type="continuationSeparator" w:id="0">
    <w:p w14:paraId="53100E86" w14:textId="77777777" w:rsidR="008A3756" w:rsidRDefault="008A3756" w:rsidP="00AD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B1"/>
    <w:rsid w:val="00006BBE"/>
    <w:rsid w:val="000830A7"/>
    <w:rsid w:val="000B7F26"/>
    <w:rsid w:val="00127297"/>
    <w:rsid w:val="00293E92"/>
    <w:rsid w:val="002C5AC0"/>
    <w:rsid w:val="003F53B1"/>
    <w:rsid w:val="00472808"/>
    <w:rsid w:val="00554FEB"/>
    <w:rsid w:val="00556BB7"/>
    <w:rsid w:val="0059255C"/>
    <w:rsid w:val="005960D5"/>
    <w:rsid w:val="00596750"/>
    <w:rsid w:val="005E0381"/>
    <w:rsid w:val="00754E14"/>
    <w:rsid w:val="0079547F"/>
    <w:rsid w:val="008A3756"/>
    <w:rsid w:val="008E1D97"/>
    <w:rsid w:val="009110FF"/>
    <w:rsid w:val="009A481D"/>
    <w:rsid w:val="009E6963"/>
    <w:rsid w:val="00AD012F"/>
    <w:rsid w:val="00B5544E"/>
    <w:rsid w:val="00BF56B1"/>
    <w:rsid w:val="00C76859"/>
    <w:rsid w:val="00C9142E"/>
    <w:rsid w:val="00CC21F4"/>
    <w:rsid w:val="00D220B4"/>
    <w:rsid w:val="00DE4B75"/>
    <w:rsid w:val="00E00AA8"/>
    <w:rsid w:val="00E1119A"/>
    <w:rsid w:val="00E66FD7"/>
    <w:rsid w:val="00F0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D2874"/>
  <w15:chartTrackingRefBased/>
  <w15:docId w15:val="{49D19743-7B04-4532-9AE0-00ECB9594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1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12F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556BB7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556BB7"/>
  </w:style>
  <w:style w:type="paragraph" w:styleId="a9">
    <w:name w:val="Balloon Text"/>
    <w:basedOn w:val="a"/>
    <w:link w:val="aa"/>
    <w:uiPriority w:val="99"/>
    <w:semiHidden/>
    <w:unhideWhenUsed/>
    <w:rsid w:val="0059675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96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lenovo8</dc:creator>
  <cp:keywords/>
  <dc:description/>
  <cp:lastModifiedBy>子坤 苏</cp:lastModifiedBy>
  <cp:revision>2</cp:revision>
  <cp:lastPrinted>2018-01-02T06:15:00Z</cp:lastPrinted>
  <dcterms:created xsi:type="dcterms:W3CDTF">2024-07-01T05:16:00Z</dcterms:created>
  <dcterms:modified xsi:type="dcterms:W3CDTF">2024-07-01T05:16:00Z</dcterms:modified>
</cp:coreProperties>
</file>